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CC6C6" w14:textId="77777777" w:rsidR="00DB74DC" w:rsidRDefault="00DB74DC" w:rsidP="00DB74DC"/>
    <w:p w14:paraId="60227AF6" w14:textId="77777777" w:rsidR="00DB74DC" w:rsidRPr="004823EC" w:rsidRDefault="00DB74DC" w:rsidP="004823EC">
      <w:pPr>
        <w:rPr>
          <w:rFonts w:ascii="Arial" w:hAnsi="Arial" w:cs="Arial"/>
          <w:bCs/>
        </w:rPr>
      </w:pPr>
      <w:r w:rsidRPr="004823EC">
        <w:rPr>
          <w:rFonts w:ascii="Arial" w:hAnsi="Arial" w:cs="Arial"/>
          <w:bCs/>
        </w:rPr>
        <w:t>Příloha č. 1</w:t>
      </w:r>
    </w:p>
    <w:p w14:paraId="25D411D3" w14:textId="77777777" w:rsidR="00DB74DC" w:rsidRPr="003221FB" w:rsidRDefault="00DB74DC" w:rsidP="00DB74DC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3221FB">
        <w:rPr>
          <w:rFonts w:ascii="Arial" w:hAnsi="Arial" w:cs="Arial"/>
          <w:b/>
          <w:bCs/>
          <w:sz w:val="24"/>
          <w:szCs w:val="24"/>
        </w:rPr>
        <w:t xml:space="preserve">KRYCÍ LIST NABÍDKY </w:t>
      </w:r>
    </w:p>
    <w:p w14:paraId="53BC990D" w14:textId="10FBD691" w:rsidR="00DB74DC" w:rsidRPr="003221FB" w:rsidRDefault="00DB74DC" w:rsidP="00DB74DC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3221FB">
        <w:rPr>
          <w:rFonts w:ascii="Arial" w:hAnsi="Arial" w:cs="Arial"/>
          <w:b/>
          <w:bCs/>
          <w:sz w:val="24"/>
          <w:szCs w:val="24"/>
        </w:rPr>
        <w:t xml:space="preserve">pro veřejnou zakázku </w:t>
      </w:r>
      <w:r>
        <w:rPr>
          <w:rFonts w:ascii="Arial" w:hAnsi="Arial" w:cs="Arial"/>
          <w:b/>
          <w:bCs/>
          <w:sz w:val="24"/>
          <w:szCs w:val="24"/>
        </w:rPr>
        <w:t xml:space="preserve">malého rozsahu na </w:t>
      </w:r>
      <w:r w:rsidR="004823EC">
        <w:rPr>
          <w:rFonts w:ascii="Arial" w:hAnsi="Arial" w:cs="Arial"/>
          <w:b/>
          <w:bCs/>
          <w:sz w:val="24"/>
          <w:szCs w:val="24"/>
        </w:rPr>
        <w:t>služby</w:t>
      </w:r>
    </w:p>
    <w:p w14:paraId="4879D8F4" w14:textId="7F6065A1" w:rsidR="00DB74DC" w:rsidRDefault="004823EC" w:rsidP="004823EC">
      <w:pPr>
        <w:pStyle w:val="Zkladntext"/>
        <w:spacing w:after="0"/>
        <w:ind w:left="2829" w:hanging="2829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b/>
          <w:sz w:val="24"/>
          <w:szCs w:val="24"/>
        </w:rPr>
        <w:t>„</w:t>
      </w:r>
      <w:r w:rsidRPr="004823EC">
        <w:rPr>
          <w:rFonts w:ascii="Arial" w:hAnsi="Arial" w:cs="Arial"/>
          <w:b/>
          <w:sz w:val="24"/>
          <w:szCs w:val="24"/>
        </w:rPr>
        <w:t xml:space="preserve">ÚKLIDOVÉ SLUŽBY PRO POLIKLINIKU OTROKOVICE </w:t>
      </w:r>
      <w:r>
        <w:rPr>
          <w:rFonts w:ascii="Arial" w:hAnsi="Arial" w:cs="Arial"/>
          <w:b/>
          <w:sz w:val="24"/>
          <w:szCs w:val="24"/>
        </w:rPr>
        <w:t>–</w:t>
      </w:r>
      <w:r w:rsidRPr="004823EC">
        <w:rPr>
          <w:rFonts w:ascii="Arial" w:hAnsi="Arial" w:cs="Arial"/>
          <w:b/>
          <w:sz w:val="24"/>
          <w:szCs w:val="24"/>
        </w:rPr>
        <w:t xml:space="preserve"> 202</w:t>
      </w:r>
      <w:r w:rsidR="00B6229D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>“</w:t>
      </w:r>
    </w:p>
    <w:p w14:paraId="3EC9FB2A" w14:textId="77777777" w:rsidR="004823EC" w:rsidRDefault="004823E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sz w:val="24"/>
          <w:szCs w:val="24"/>
          <w:u w:val="single"/>
        </w:rPr>
      </w:pPr>
    </w:p>
    <w:p w14:paraId="0584E568" w14:textId="26EF20CC" w:rsidR="00DB74DC" w:rsidRPr="003221FB" w:rsidRDefault="00DB74D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sz w:val="24"/>
          <w:szCs w:val="24"/>
          <w:u w:val="single"/>
        </w:rPr>
      </w:pPr>
      <w:r w:rsidRPr="003221FB">
        <w:rPr>
          <w:rFonts w:ascii="Arial" w:hAnsi="Arial" w:cs="Arial"/>
          <w:sz w:val="24"/>
          <w:szCs w:val="24"/>
          <w:u w:val="single"/>
        </w:rPr>
        <w:t xml:space="preserve">Účastník </w:t>
      </w:r>
      <w:r>
        <w:rPr>
          <w:rFonts w:ascii="Arial" w:hAnsi="Arial" w:cs="Arial"/>
          <w:sz w:val="24"/>
          <w:szCs w:val="24"/>
          <w:u w:val="single"/>
        </w:rPr>
        <w:t>výběrové</w:t>
      </w:r>
      <w:r w:rsidRPr="003221FB">
        <w:rPr>
          <w:rFonts w:ascii="Arial" w:hAnsi="Arial" w:cs="Arial"/>
          <w:sz w:val="24"/>
          <w:szCs w:val="24"/>
          <w:u w:val="single"/>
        </w:rPr>
        <w:t>ho řízení</w:t>
      </w:r>
      <w:r w:rsidRPr="003221FB">
        <w:rPr>
          <w:rFonts w:ascii="Arial" w:hAnsi="Arial" w:cs="Arial"/>
          <w:sz w:val="24"/>
          <w:szCs w:val="24"/>
        </w:rPr>
        <w:t>:</w:t>
      </w:r>
    </w:p>
    <w:p w14:paraId="56617550" w14:textId="77777777" w:rsidR="00DB74DC" w:rsidRPr="00F42FDC" w:rsidRDefault="00DB74DC" w:rsidP="00DB74DC">
      <w:pPr>
        <w:pStyle w:val="Zkladntext"/>
        <w:spacing w:after="0"/>
        <w:ind w:left="2829" w:hanging="2829"/>
        <w:jc w:val="both"/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6095"/>
      </w:tblGrid>
      <w:tr w:rsidR="00DB74DC" w:rsidRPr="004D42B8" w14:paraId="30518195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E502E" w14:textId="77777777" w:rsidR="00DB74DC" w:rsidRPr="00A36BB7" w:rsidRDefault="00DB74DC" w:rsidP="009F265B">
            <w:pPr>
              <w:rPr>
                <w:rFonts w:ascii="Arial" w:hAnsi="Arial" w:cs="Arial"/>
                <w:b/>
              </w:rPr>
            </w:pPr>
            <w:r w:rsidRPr="00442330">
              <w:rPr>
                <w:rFonts w:ascii="Arial" w:hAnsi="Arial" w:cs="Arial"/>
              </w:rPr>
              <w:t xml:space="preserve"> </w:t>
            </w:r>
            <w:r w:rsidRPr="00A36BB7">
              <w:rPr>
                <w:rFonts w:ascii="Arial" w:hAnsi="Arial" w:cs="Arial"/>
                <w:b/>
              </w:rPr>
              <w:t>Obchodní firma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36BB7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 xml:space="preserve"> nebo název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F7E9" w14:textId="4E39FDF0" w:rsidR="00DB74DC" w:rsidRPr="000013F2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4D42B8" w14:paraId="643FD543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619" w14:textId="77777777" w:rsidR="00DB74DC" w:rsidRPr="00826029" w:rsidRDefault="00DB74DC" w:rsidP="009F265B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>Sídlo</w:t>
            </w:r>
            <w:r>
              <w:rPr>
                <w:rFonts w:ascii="Arial" w:hAnsi="Arial" w:cs="Arial"/>
                <w:b/>
              </w:rPr>
              <w:t xml:space="preserve"> / Bydliště / Místo podnikání</w:t>
            </w:r>
          </w:p>
          <w:p w14:paraId="0A27C62D" w14:textId="77777777" w:rsidR="00DB74DC" w:rsidRPr="00442330" w:rsidRDefault="00DB74DC" w:rsidP="009F265B">
            <w:pPr>
              <w:rPr>
                <w:rFonts w:ascii="Arial" w:hAnsi="Arial" w:cs="Arial"/>
              </w:rPr>
            </w:pPr>
            <w:r w:rsidRPr="00442330">
              <w:rPr>
                <w:rFonts w:ascii="Arial" w:hAnsi="Arial" w:cs="Arial"/>
              </w:rPr>
              <w:t>(celá adresa včetně PSČ)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5EB3" w14:textId="088E26BA" w:rsidR="00DB74DC" w:rsidRPr="000013F2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EFC84A8" w14:textId="77777777" w:rsidTr="009F265B">
        <w:trPr>
          <w:trHeight w:val="69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F8B6" w14:textId="67E74177" w:rsidR="00675B9F" w:rsidRPr="00826029" w:rsidRDefault="00675B9F" w:rsidP="00675B9F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826029">
              <w:rPr>
                <w:rFonts w:ascii="Arial" w:hAnsi="Arial" w:cs="Arial"/>
                <w:b/>
              </w:rPr>
              <w:t xml:space="preserve"> / DIČ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4DA" w14:textId="2DC755E3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19E768F8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8640" w14:textId="50D189AA" w:rsidR="00675B9F" w:rsidRPr="00826029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1DF7" w14:textId="119B28EF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5900CD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E20D" w14:textId="6259CAD4" w:rsidR="00675B9F" w:rsidRPr="00386B6A" w:rsidRDefault="00675B9F" w:rsidP="00675B9F">
            <w:pPr>
              <w:rPr>
                <w:rFonts w:ascii="Arial" w:eastAsia="Calibri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Právní forma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D82D" w14:textId="29C71D08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0E0B5BD3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AA59" w14:textId="5E27405A" w:rsidR="00675B9F" w:rsidRPr="00386B6A" w:rsidRDefault="00675B9F" w:rsidP="00675B9F">
            <w:pPr>
              <w:rPr>
                <w:rFonts w:ascii="Arial" w:eastAsia="Calibri" w:hAnsi="Arial" w:cs="Arial"/>
                <w:b/>
              </w:rPr>
            </w:pPr>
            <w:r>
              <w:rPr>
                <w:rFonts w:ascii="Arial" w:hAnsi="Arial" w:cs="Arial"/>
                <w:b/>
              </w:rPr>
              <w:t>Zápis v obchodním nebo jiném rejstříku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C85C" w14:textId="22DCA812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1EA855BB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AD99" w14:textId="09B78C2B" w:rsidR="00675B9F" w:rsidRDefault="00675B9F" w:rsidP="00675B9F">
            <w:pPr>
              <w:rPr>
                <w:rFonts w:ascii="Arial" w:hAnsi="Arial" w:cs="Arial"/>
                <w:b/>
              </w:rPr>
            </w:pPr>
            <w:r w:rsidRPr="00826029">
              <w:rPr>
                <w:rFonts w:ascii="Arial" w:hAnsi="Arial" w:cs="Arial"/>
                <w:b/>
              </w:rPr>
              <w:t xml:space="preserve">Osoba </w:t>
            </w:r>
            <w:r>
              <w:rPr>
                <w:rFonts w:ascii="Arial" w:hAnsi="Arial" w:cs="Arial"/>
                <w:b/>
              </w:rPr>
              <w:t xml:space="preserve">zmocněná k jednání 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0945C" w14:textId="6188F16F" w:rsidR="00675B9F" w:rsidRPr="00675B9F" w:rsidRDefault="00675B9F" w:rsidP="00675B9F">
            <w:pPr>
              <w:rPr>
                <w:rFonts w:ascii="Arial" w:hAnsi="Arial" w:cs="Arial"/>
                <w:highlight w:val="yellow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46ADD080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5C2E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Zasílací adresa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3FAF" w14:textId="50706ADC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2C9D551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939F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ID datové schránky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FB6D" w14:textId="03C06A18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675B9F" w:rsidRPr="004D42B8" w14:paraId="21146A72" w14:textId="77777777" w:rsidTr="00675B9F">
        <w:trPr>
          <w:trHeight w:val="510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7087" w14:textId="77777777" w:rsidR="00675B9F" w:rsidRPr="00386B6A" w:rsidRDefault="00675B9F" w:rsidP="00675B9F">
            <w:pPr>
              <w:rPr>
                <w:rFonts w:ascii="Arial" w:hAnsi="Arial" w:cs="Arial"/>
                <w:b/>
              </w:rPr>
            </w:pPr>
            <w:r w:rsidRPr="00386B6A">
              <w:rPr>
                <w:rFonts w:ascii="Arial" w:eastAsia="Calibri" w:hAnsi="Arial" w:cs="Arial"/>
                <w:b/>
              </w:rPr>
              <w:t>Kontaktní osoba, e-mail a telefon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E7A" w14:textId="07B2CAFA" w:rsidR="00675B9F" w:rsidRPr="000013F2" w:rsidRDefault="00675B9F" w:rsidP="00675B9F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301E8EA5" w14:textId="77777777" w:rsidR="00DB74DC" w:rsidRDefault="00DB74DC" w:rsidP="00DB74DC">
      <w:pPr>
        <w:rPr>
          <w:rFonts w:ascii="Arial" w:hAnsi="Arial" w:cs="Arial"/>
          <w:u w:val="single"/>
        </w:rPr>
      </w:pPr>
    </w:p>
    <w:p w14:paraId="1F53175A" w14:textId="7A317D3B" w:rsidR="00DB74DC" w:rsidRDefault="00DB74DC" w:rsidP="00DB74DC">
      <w:pPr>
        <w:rPr>
          <w:rFonts w:ascii="Arial" w:hAnsi="Arial" w:cs="Arial"/>
          <w:u w:val="single"/>
        </w:rPr>
      </w:pPr>
      <w:r w:rsidRPr="00F42FDC">
        <w:rPr>
          <w:rFonts w:ascii="Arial" w:hAnsi="Arial" w:cs="Arial"/>
          <w:u w:val="single"/>
        </w:rPr>
        <w:t>Rekapitulace ceny v Kč:</w:t>
      </w:r>
    </w:p>
    <w:p w14:paraId="579E4CFF" w14:textId="6EFCC98C" w:rsidR="002A1350" w:rsidRDefault="002A1350" w:rsidP="00DB74DC">
      <w:pPr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7"/>
        <w:gridCol w:w="6389"/>
      </w:tblGrid>
      <w:tr w:rsidR="002A1350" w:rsidRPr="00675B9F" w14:paraId="5ED26980" w14:textId="77777777" w:rsidTr="008C45FE">
        <w:trPr>
          <w:trHeight w:val="227"/>
        </w:trPr>
        <w:tc>
          <w:tcPr>
            <w:tcW w:w="9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2236" w14:textId="4F2A7889" w:rsidR="002A1350" w:rsidRPr="00675B9F" w:rsidRDefault="008C45FE" w:rsidP="008C45FE">
            <w:pPr>
              <w:jc w:val="center"/>
              <w:rPr>
                <w:rFonts w:ascii="Arial" w:hAnsi="Arial" w:cs="Arial"/>
                <w:b/>
                <w:bCs/>
              </w:rPr>
            </w:pPr>
            <w:r w:rsidRPr="00675B9F">
              <w:rPr>
                <w:rFonts w:ascii="Arial" w:hAnsi="Arial" w:cs="Arial"/>
                <w:b/>
                <w:bCs/>
              </w:rPr>
              <w:t>Cena za provádění měsíčního pravidelného úklidu</w:t>
            </w:r>
          </w:p>
        </w:tc>
      </w:tr>
      <w:tr w:rsidR="002A1350" w:rsidRPr="00675B9F" w14:paraId="188837FB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2F01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bez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2C75" w14:textId="05EDE4A3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2A1350" w:rsidRPr="00675B9F" w14:paraId="262CA7B1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69DB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DPH 21%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DB73" w14:textId="1268FC56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2A1350" w:rsidRPr="00675B9F" w14:paraId="131ABB01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EDC5" w14:textId="77777777" w:rsidR="002A1350" w:rsidRPr="00675B9F" w:rsidRDefault="002A1350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včetně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6872" w14:textId="60A52EC8" w:rsidR="002A1350" w:rsidRPr="00675B9F" w:rsidRDefault="00675B9F" w:rsidP="004C4818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72CCE3D0" w14:textId="77777777" w:rsidR="002A1350" w:rsidRPr="00675B9F" w:rsidRDefault="002A1350" w:rsidP="00DB74DC">
      <w:pPr>
        <w:rPr>
          <w:rFonts w:ascii="Arial" w:hAnsi="Arial" w:cs="Arial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7"/>
        <w:gridCol w:w="6389"/>
      </w:tblGrid>
      <w:tr w:rsidR="008C45FE" w:rsidRPr="00675B9F" w14:paraId="4E8B6D68" w14:textId="77777777" w:rsidTr="007C2DFB">
        <w:trPr>
          <w:trHeight w:val="20"/>
        </w:trPr>
        <w:tc>
          <w:tcPr>
            <w:tcW w:w="9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EB80" w14:textId="3F4733BD" w:rsidR="008C45FE" w:rsidRPr="00675B9F" w:rsidRDefault="00675B9F" w:rsidP="00675B9F">
            <w:pPr>
              <w:jc w:val="center"/>
              <w:rPr>
                <w:rFonts w:ascii="Arial" w:hAnsi="Arial" w:cs="Arial"/>
                <w:b/>
                <w:bCs/>
              </w:rPr>
            </w:pPr>
            <w:r w:rsidRPr="00675B9F">
              <w:rPr>
                <w:rFonts w:ascii="Arial" w:hAnsi="Arial" w:cs="Arial"/>
                <w:b/>
                <w:bCs/>
              </w:rPr>
              <w:t>Cena za 1/hod provádění mimořádného úklidu</w:t>
            </w:r>
          </w:p>
        </w:tc>
      </w:tr>
      <w:tr w:rsidR="00DB74DC" w:rsidRPr="00675B9F" w14:paraId="2779EE5C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741CD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bez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3AA1" w14:textId="3C0089B2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675B9F" w14:paraId="672FC822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F7EC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DPH 21%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8CA8F" w14:textId="7BAF3FBC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  <w:tr w:rsidR="00DB74DC" w:rsidRPr="00675B9F" w14:paraId="37FA3EAB" w14:textId="77777777" w:rsidTr="00675B9F">
        <w:trPr>
          <w:trHeight w:val="340"/>
        </w:trPr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A7AE" w14:textId="77777777" w:rsidR="00DB74DC" w:rsidRPr="00675B9F" w:rsidRDefault="00DB74DC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</w:rPr>
              <w:t>Nabídková cena včetně DPH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68432" w14:textId="3E3916D5" w:rsidR="00DB74DC" w:rsidRPr="00675B9F" w:rsidRDefault="00675B9F" w:rsidP="009F265B">
            <w:pPr>
              <w:rPr>
                <w:rFonts w:ascii="Arial" w:hAnsi="Arial" w:cs="Arial"/>
              </w:rPr>
            </w:pPr>
            <w:r w:rsidRPr="00675B9F">
              <w:rPr>
                <w:rFonts w:ascii="Arial" w:hAnsi="Arial" w:cs="Arial"/>
                <w:highlight w:val="yellow"/>
              </w:rPr>
              <w:t>…………</w:t>
            </w:r>
          </w:p>
        </w:tc>
      </w:tr>
    </w:tbl>
    <w:p w14:paraId="1642EB0F" w14:textId="77777777" w:rsidR="00DB74DC" w:rsidRPr="00F42FDC" w:rsidRDefault="00DB74DC" w:rsidP="00DB74DC">
      <w:pPr>
        <w:rPr>
          <w:rFonts w:ascii="Arial" w:hAnsi="Arial" w:cs="Arial"/>
          <w:u w:val="single"/>
        </w:rPr>
      </w:pPr>
    </w:p>
    <w:p w14:paraId="6EB5C131" w14:textId="77777777" w:rsidR="00675B9F" w:rsidRDefault="00675B9F" w:rsidP="00DB74DC">
      <w:pPr>
        <w:rPr>
          <w:rFonts w:ascii="Arial" w:hAnsi="Arial" w:cs="Arial"/>
        </w:rPr>
      </w:pPr>
    </w:p>
    <w:p w14:paraId="20405620" w14:textId="5A0073DC" w:rsidR="00DB74DC" w:rsidRDefault="00DB74DC" w:rsidP="00DB74DC">
      <w:pPr>
        <w:rPr>
          <w:rFonts w:ascii="Arial" w:hAnsi="Arial" w:cs="Arial"/>
        </w:rPr>
      </w:pPr>
      <w:r w:rsidRPr="00442330">
        <w:rPr>
          <w:rFonts w:ascii="Arial" w:hAnsi="Arial" w:cs="Arial"/>
        </w:rPr>
        <w:t>V</w:t>
      </w:r>
      <w:r w:rsidRPr="00675B9F">
        <w:rPr>
          <w:rFonts w:ascii="Arial" w:hAnsi="Arial" w:cs="Arial"/>
          <w:highlight w:val="yellow"/>
        </w:rPr>
        <w:t xml:space="preserve">……………………., </w:t>
      </w:r>
      <w:r w:rsidRPr="00442330">
        <w:rPr>
          <w:rFonts w:ascii="Arial" w:hAnsi="Arial" w:cs="Arial"/>
        </w:rPr>
        <w:t xml:space="preserve">dne </w:t>
      </w:r>
      <w:r w:rsidRPr="00675B9F">
        <w:rPr>
          <w:rFonts w:ascii="Arial" w:hAnsi="Arial" w:cs="Arial"/>
          <w:highlight w:val="yellow"/>
        </w:rPr>
        <w:t>……………………..</w:t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  <w:r w:rsidRPr="00442330">
        <w:rPr>
          <w:rFonts w:ascii="Arial" w:hAnsi="Arial" w:cs="Arial"/>
        </w:rPr>
        <w:tab/>
      </w:r>
    </w:p>
    <w:p w14:paraId="5F34BB87" w14:textId="77777777" w:rsidR="00DB74DC" w:rsidRDefault="00DB74DC" w:rsidP="00DB74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2788896" w14:textId="4DC16B1D" w:rsidR="00DB74DC" w:rsidRDefault="00DB74DC" w:rsidP="00DB74DC">
      <w:pPr>
        <w:rPr>
          <w:rFonts w:ascii="Arial" w:hAnsi="Arial" w:cs="Arial"/>
        </w:rPr>
      </w:pPr>
    </w:p>
    <w:p w14:paraId="10370A2F" w14:textId="42557F02" w:rsidR="00675B9F" w:rsidRDefault="00675B9F" w:rsidP="00DB74DC">
      <w:pPr>
        <w:rPr>
          <w:rFonts w:ascii="Arial" w:hAnsi="Arial" w:cs="Arial"/>
        </w:rPr>
      </w:pPr>
    </w:p>
    <w:p w14:paraId="64F65AA6" w14:textId="77777777" w:rsidR="00675B9F" w:rsidRDefault="00675B9F" w:rsidP="00DB74DC">
      <w:pPr>
        <w:rPr>
          <w:rFonts w:ascii="Arial" w:hAnsi="Arial" w:cs="Arial"/>
        </w:rPr>
      </w:pPr>
    </w:p>
    <w:p w14:paraId="351CA8DA" w14:textId="77777777" w:rsidR="00DB74DC" w:rsidRDefault="00DB74DC" w:rsidP="00DB74D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………………………………………………………………...</w:t>
      </w:r>
    </w:p>
    <w:p w14:paraId="27867C2D" w14:textId="77777777" w:rsidR="00DB74DC" w:rsidRDefault="00DB74DC" w:rsidP="00DB74DC">
      <w:pPr>
        <w:tabs>
          <w:tab w:val="left" w:pos="5812"/>
        </w:tabs>
        <w:ind w:left="5812" w:hanging="1843"/>
        <w:jc w:val="center"/>
        <w:rPr>
          <w:rFonts w:ascii="Arial" w:hAnsi="Arial" w:cs="Arial"/>
        </w:rPr>
      </w:pPr>
      <w:r w:rsidRPr="000D01F3">
        <w:rPr>
          <w:rFonts w:ascii="Arial" w:hAnsi="Arial" w:cs="Arial"/>
        </w:rPr>
        <w:t xml:space="preserve">podpis osoby oprávněné jednat jménem či </w:t>
      </w:r>
      <w:r>
        <w:rPr>
          <w:rFonts w:ascii="Arial" w:hAnsi="Arial" w:cs="Arial"/>
        </w:rPr>
        <w:t xml:space="preserve">za účastníka </w:t>
      </w:r>
    </w:p>
    <w:p w14:paraId="6D8EB3B1" w14:textId="4C857629" w:rsidR="008D6678" w:rsidRPr="004823EC" w:rsidRDefault="00DB74DC" w:rsidP="004823EC">
      <w:pPr>
        <w:tabs>
          <w:tab w:val="left" w:pos="5812"/>
        </w:tabs>
        <w:ind w:left="5812" w:hanging="1843"/>
        <w:jc w:val="center"/>
        <w:rPr>
          <w:rFonts w:ascii="Arial" w:hAnsi="Arial" w:cs="Arial"/>
        </w:rPr>
      </w:pPr>
      <w:r>
        <w:rPr>
          <w:rFonts w:ascii="Arial" w:hAnsi="Arial" w:cs="Arial"/>
        </w:rPr>
        <w:t>výběrového řízení</w:t>
      </w:r>
    </w:p>
    <w:sectPr w:rsidR="008D6678" w:rsidRPr="004823EC" w:rsidSect="00675B9F">
      <w:pgSz w:w="11906" w:h="16838"/>
      <w:pgMar w:top="1417" w:right="1417" w:bottom="141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FCBF0" w14:textId="77777777" w:rsidR="003F618C" w:rsidRDefault="003F618C" w:rsidP="00675B9F">
      <w:r>
        <w:separator/>
      </w:r>
    </w:p>
  </w:endnote>
  <w:endnote w:type="continuationSeparator" w:id="0">
    <w:p w14:paraId="267176B2" w14:textId="77777777" w:rsidR="003F618C" w:rsidRDefault="003F618C" w:rsidP="0067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F8071" w14:textId="77777777" w:rsidR="003F618C" w:rsidRDefault="003F618C" w:rsidP="00675B9F">
      <w:r>
        <w:separator/>
      </w:r>
    </w:p>
  </w:footnote>
  <w:footnote w:type="continuationSeparator" w:id="0">
    <w:p w14:paraId="6D323F96" w14:textId="77777777" w:rsidR="003F618C" w:rsidRDefault="003F618C" w:rsidP="00675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165"/>
    <w:rsid w:val="0011623B"/>
    <w:rsid w:val="002A1350"/>
    <w:rsid w:val="003F618C"/>
    <w:rsid w:val="004823EC"/>
    <w:rsid w:val="00675B9F"/>
    <w:rsid w:val="008C45FE"/>
    <w:rsid w:val="008D6678"/>
    <w:rsid w:val="00904165"/>
    <w:rsid w:val="00A31F18"/>
    <w:rsid w:val="00B6229D"/>
    <w:rsid w:val="00D36F85"/>
    <w:rsid w:val="00DB74DC"/>
    <w:rsid w:val="00EE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6DCAF"/>
  <w15:chartTrackingRefBased/>
  <w15:docId w15:val="{A4B33B1A-02C9-4003-83D3-5B2CDC31F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DB74D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B74D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75B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5B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5B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5B9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774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Pavel Javora MPO</cp:lastModifiedBy>
  <cp:revision>9</cp:revision>
  <dcterms:created xsi:type="dcterms:W3CDTF">2023-02-24T08:44:00Z</dcterms:created>
  <dcterms:modified xsi:type="dcterms:W3CDTF">2025-01-27T12:21:00Z</dcterms:modified>
</cp:coreProperties>
</file>